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6889">
      <w:pPr>
        <w:rPr>
          <w:rFonts w:hint="eastAsia" w:eastAsia="新宋体"/>
          <w:lang w:eastAsia="zh-CN"/>
        </w:rPr>
      </w:pPr>
      <w:r>
        <w:rPr>
          <w:rFonts w:hint="eastAsia" w:eastAsia="新宋体"/>
          <w:lang w:eastAsia="zh-CN"/>
        </w:rPr>
        <w:drawing>
          <wp:inline distT="0" distB="0" distL="114300" distR="114300">
            <wp:extent cx="6061075" cy="8573135"/>
            <wp:effectExtent l="0" t="0" r="15875" b="1841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606107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lang w:eastAsia="zh-CN"/>
        </w:rPr>
        <w:drawing>
          <wp:inline distT="0" distB="0" distL="114300" distR="114300">
            <wp:extent cx="6061075" cy="8573135"/>
            <wp:effectExtent l="0" t="0" r="15875" b="1841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606107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lang w:eastAsia="zh-CN"/>
        </w:rPr>
        <w:drawing>
          <wp:inline distT="0" distB="0" distL="114300" distR="114300">
            <wp:extent cx="6061075" cy="8573135"/>
            <wp:effectExtent l="0" t="0" r="15875" b="1841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606107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lang w:eastAsia="zh-CN"/>
        </w:rPr>
        <w:drawing>
          <wp:inline distT="0" distB="0" distL="114300" distR="114300">
            <wp:extent cx="6061075" cy="8573135"/>
            <wp:effectExtent l="0" t="0" r="15875" b="1841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606107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560"/>
      </w:pPr>
      <w:r>
        <w:separator/>
      </w:r>
    </w:p>
  </w:footnote>
  <w:footnote w:type="continuationSeparator" w:id="1">
    <w:p>
      <w:pPr>
        <w:spacing w:before="0" w:after="0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7E2B"/>
    <w:rsid w:val="29A52D4A"/>
    <w:rsid w:val="37801C9A"/>
    <w:rsid w:val="795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firstLine="883" w:firstLineChars="200"/>
      <w:jc w:val="both"/>
    </w:pPr>
    <w:rPr>
      <w:rFonts w:eastAsia="新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2022-03-17T04:21:00Z</dcterms:created>
  <dc:creator>AndWhen</dc:creator>
  <cp:lastModifiedBy>WPS_1644375432</cp:lastModifiedBy>
  <dcterms:modified xsi:type="dcterms:W3CDTF">2025-07-08T03:59:21Z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AB5954F9B0E141E4A557B299301B0500</vt:lpwstr>
  </property>
  <property fmtid="{D5CDD505-2E9C-101B-9397-08002B2CF9AE}" pid="4" name="KSOTemplateDocerSaveRecord">
    <vt:lpwstr>eyJoZGlkIjoiMWQ3M2E0NDkwNGM3OGNhOTQ3NjEzZGE1NDQ5ZjNkYWUiLCJ1c2VySWQiOiIxMzI0NTc3NzEzIn0=</vt:lpwstr>
  </property>
</Properties>
</file>