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414" w14:textId="77777777" w:rsidR="00A12A3F" w:rsidRPr="00A12A3F" w:rsidRDefault="00A12A3F" w:rsidP="00A12A3F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14:paraId="5BCE9773" w14:textId="77777777" w:rsidR="000A6289" w:rsidRDefault="00510AC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赣榆区2023年新型经营主体单产提升行动项目（小麦）理论测产汇总表</w:t>
      </w:r>
    </w:p>
    <w:tbl>
      <w:tblPr>
        <w:tblW w:w="135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0"/>
        <w:gridCol w:w="1141"/>
        <w:gridCol w:w="1077"/>
        <w:gridCol w:w="1141"/>
        <w:gridCol w:w="3676"/>
        <w:gridCol w:w="1184"/>
        <w:gridCol w:w="1733"/>
        <w:gridCol w:w="1606"/>
        <w:gridCol w:w="1437"/>
      </w:tblGrid>
      <w:tr w:rsidR="000A6289" w14:paraId="52242DB6" w14:textId="77777777" w:rsidTr="00E9498E">
        <w:trPr>
          <w:trHeight w:val="853"/>
        </w:trPr>
        <w:tc>
          <w:tcPr>
            <w:tcW w:w="550" w:type="dxa"/>
            <w:shd w:val="clear" w:color="auto" w:fill="auto"/>
            <w:vAlign w:val="center"/>
          </w:tcPr>
          <w:p w14:paraId="1F94FBD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18EDBA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镇名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E2A8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村名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9025D19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种植大户姓名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ABA8309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主体名称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041F35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种植面积（亩）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D205EB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C56B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品种名称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DDE68B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理论产量</w:t>
            </w:r>
          </w:p>
          <w:p w14:paraId="08645DA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（Kg/亩）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D6A48A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折实产</w:t>
            </w:r>
          </w:p>
          <w:p w14:paraId="41721F36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（Kg/亩）</w:t>
            </w:r>
          </w:p>
        </w:tc>
      </w:tr>
      <w:tr w:rsidR="000A6289" w14:paraId="6BB29345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50FA89D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685E39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班庄镇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97877A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河洼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D927E02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李大省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67F8EBB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赣榆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区班庄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镇李大省家庭农场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378A9C5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715CAE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众信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998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7A16B03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647.96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5372870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583.16</w:t>
            </w:r>
          </w:p>
        </w:tc>
      </w:tr>
      <w:tr w:rsidR="000A6289" w14:paraId="24909CF6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3CC8B0B5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A2FE64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金山镇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AA2C395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张夏村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135FA2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刘明江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3ECB826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赣榆区城头镇何洪莉家庭农场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055FB7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209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D9DB6F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山农17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681D3D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679.03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7DA7AC79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577.18</w:t>
            </w:r>
          </w:p>
        </w:tc>
      </w:tr>
      <w:tr w:rsidR="000A6289" w14:paraId="10B42867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5AE25EB6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95841B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班庄镇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9DCC10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坡石桥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4E6C77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徐玲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547F25D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班庄镇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徐玲农作物种植家庭农场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CDB0AC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428.6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A389F06" w14:textId="77777777" w:rsidR="000A6289" w:rsidRDefault="00A12A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19398E4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628.57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5013551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565.72</w:t>
            </w:r>
          </w:p>
        </w:tc>
      </w:tr>
      <w:tr w:rsidR="000A6289" w14:paraId="07965A28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6A7EB11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95D7A22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厉庄镇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223209A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双河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8A67AE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尹圣武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75C5CA4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江苏野生源农业科技发展有限公司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FEE083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401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9BF1581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2A8CDA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653.69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0E7618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555.63</w:t>
            </w:r>
          </w:p>
        </w:tc>
      </w:tr>
      <w:tr w:rsidR="000A6289" w14:paraId="763AAB31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2E0D74A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554095B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厉庄镇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9BB602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涧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4654CA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徐修壮</w:t>
            </w:r>
            <w:proofErr w:type="gramEnd"/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0D3A864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赣榆厉庄镇明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钦家庭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93D081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414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56C0EB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D7DF48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637.26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5419A0C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541.68</w:t>
            </w:r>
          </w:p>
        </w:tc>
      </w:tr>
      <w:tr w:rsidR="000A6289" w14:paraId="76333E95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43C66505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D1E5226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金山镇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F4253C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张夏村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E948FD9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殷雪章</w:t>
            </w:r>
            <w:proofErr w:type="gramEnd"/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145F453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赣榆区博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硕家庭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5EFDAA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206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DA2FF11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7120324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630.94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7B36890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536.30</w:t>
            </w:r>
          </w:p>
        </w:tc>
      </w:tr>
      <w:tr w:rsidR="000A6289" w14:paraId="37E8678A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26F4DC22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AADBD86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班庄镇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64C87D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欢墩埠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104D605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刘守骜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0193422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农作物家庭农场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95D9ED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7A2B129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6773533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586.66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E4B402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528.00</w:t>
            </w:r>
          </w:p>
        </w:tc>
      </w:tr>
      <w:tr w:rsidR="000A6289" w14:paraId="0D6BF04F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69D8F76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4397A48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B8E8EE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马集前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70DFE6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王久利</w:t>
            </w:r>
            <w:proofErr w:type="gramEnd"/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0EE67DC2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连云港南圩农作物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专业合作社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B732D01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252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C925BA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周麦27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5D3CD4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570.69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977A11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513.62</w:t>
            </w:r>
          </w:p>
        </w:tc>
      </w:tr>
      <w:tr w:rsidR="000A6289" w14:paraId="5F9D9B41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00EED155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64E15A0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班庄镇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448C36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坡石桥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667DE099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孟庆锦</w:t>
            </w:r>
            <w:proofErr w:type="gramEnd"/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061E29A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连云港市赣榆区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庆锦家庭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农场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E31680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970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870A56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7485C6CA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562.45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B282EF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506.28</w:t>
            </w:r>
          </w:p>
        </w:tc>
      </w:tr>
      <w:tr w:rsidR="000A6289" w14:paraId="240781A5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3C5A064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64B06AD9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EFFED7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三洋港村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B46820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孟宪信</w:t>
            </w:r>
            <w:proofErr w:type="gramEnd"/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7AF7AB39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连云港信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发农业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发展公司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A7091A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331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B8FCB4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608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7676D51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588.82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7DA7D5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500.51</w:t>
            </w:r>
          </w:p>
        </w:tc>
      </w:tr>
      <w:tr w:rsidR="000A6289" w14:paraId="2B4AB5F5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4F05674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D576AC1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沙河镇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DA739C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郑巷村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5360E5C1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孙伟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475B021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赣榆区沙河镇八里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香家庭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农场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96D0D0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878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79A3829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2695C9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588.82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0F1171E2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500.50</w:t>
            </w:r>
          </w:p>
        </w:tc>
      </w:tr>
      <w:tr w:rsidR="000A6289" w14:paraId="7848F860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6C333D16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4BB60F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383B3D5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红庄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E96AC8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朱新华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456568B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赣榆区绿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丰家庭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农场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E6F451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490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DBA72E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4D7B355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555.66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0207976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500.10</w:t>
            </w:r>
          </w:p>
        </w:tc>
      </w:tr>
      <w:tr w:rsidR="000A6289" w14:paraId="0CF3F283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226D7B8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5D28D62A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2ACE739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红庄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E2F20A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谷元春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3104107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谷元春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3F9853F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374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67982B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烟农19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E97EB7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544.32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352FFC6F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489.89</w:t>
            </w:r>
          </w:p>
        </w:tc>
      </w:tr>
      <w:tr w:rsidR="000A6289" w14:paraId="7513DEA7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05AB4A4F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74E6D7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宋庄镇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6C9A9D2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任庄村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184BD5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祁昌记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0C60D3E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连云港尚贤农业发展有限公司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9AF07C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493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ACA77F2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468552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575.1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197BBF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488.84</w:t>
            </w:r>
          </w:p>
        </w:tc>
      </w:tr>
      <w:tr w:rsidR="000A6289" w14:paraId="31F0790F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1651B5A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57B2098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425502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东张夏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6817BAF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董兴超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307297E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连云港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捷润粮食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73B5782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396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A98EC1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7A634B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522.88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1E40AB1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470.60</w:t>
            </w:r>
          </w:p>
        </w:tc>
      </w:tr>
      <w:tr w:rsidR="000A6289" w14:paraId="5BEA6453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7160F6E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FED26E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班庄镇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7FA593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曹顶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A3E538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庄苏武</w:t>
            </w:r>
            <w:proofErr w:type="gramEnd"/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641717C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连云港苏武农牧生态专业合作社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4F79D1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260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A530C06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徐麦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F00F54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521.4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52CEA059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469.30</w:t>
            </w:r>
          </w:p>
        </w:tc>
      </w:tr>
      <w:tr w:rsidR="000A6289" w14:paraId="38EC7789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4A17B6D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ACF400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班庄镇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BD77301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董净埠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363C4E2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张斌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4584CB92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禾佳欢果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蔬种植家庭农场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282861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45F0955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百农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4199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CF5C7B6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516.77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3BFB760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465.10</w:t>
            </w:r>
          </w:p>
        </w:tc>
      </w:tr>
      <w:tr w:rsidR="000A6289" w14:paraId="4498EADF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62B2A00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9B3186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班庄镇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6BBB65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黄班庄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4A4E940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曹凤强</w:t>
            </w:r>
            <w:proofErr w:type="gramEnd"/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439280E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连云港市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润榆农业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发展公司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667F10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305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C95EACA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E5D140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504.41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33D6702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453.96</w:t>
            </w:r>
          </w:p>
        </w:tc>
      </w:tr>
      <w:tr w:rsidR="000A6289" w14:paraId="412BA3E9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3977460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FC64C4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赣马镇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569933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柏南庄村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E427BA1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谭恒华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778D9B9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谭恒华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E97C4DC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510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F67D1E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7CECB500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519.12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1FE8CDC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441.25</w:t>
            </w:r>
          </w:p>
        </w:tc>
      </w:tr>
      <w:tr w:rsidR="000A6289" w14:paraId="7D25122C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423C0034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2E0AD93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班庄镇</w:t>
            </w:r>
            <w:proofErr w:type="gram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06F9C5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泉子坡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64CDC1C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张自江</w:t>
            </w:r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4490832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江苏圣安农业开发有限公司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7054DE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210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18AA117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E52A0B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482.26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22ED1AAD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434.00</w:t>
            </w:r>
          </w:p>
        </w:tc>
      </w:tr>
      <w:tr w:rsidR="000A6289" w14:paraId="4920C5BD" w14:textId="77777777" w:rsidTr="00E9498E">
        <w:trPr>
          <w:trHeight w:val="735"/>
        </w:trPr>
        <w:tc>
          <w:tcPr>
            <w:tcW w:w="550" w:type="dxa"/>
            <w:shd w:val="clear" w:color="auto" w:fill="auto"/>
            <w:vAlign w:val="center"/>
          </w:tcPr>
          <w:p w14:paraId="12370C16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64D76342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黑林镇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607CED1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阚岭村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6495FAB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高传淮</w:t>
            </w:r>
            <w:proofErr w:type="gramEnd"/>
          </w:p>
        </w:tc>
        <w:tc>
          <w:tcPr>
            <w:tcW w:w="3676" w:type="dxa"/>
            <w:shd w:val="clear" w:color="auto" w:fill="auto"/>
            <w:noWrap/>
            <w:vAlign w:val="center"/>
          </w:tcPr>
          <w:p w14:paraId="68C05A0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高传淮</w:t>
            </w:r>
            <w:proofErr w:type="gramEnd"/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64AC20B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D02F15E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淮麦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4F28708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501.91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0732F655" w14:textId="77777777" w:rsidR="000A6289" w:rsidRDefault="0051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426.62</w:t>
            </w:r>
          </w:p>
        </w:tc>
      </w:tr>
    </w:tbl>
    <w:p w14:paraId="094EB99B" w14:textId="77777777" w:rsidR="000A6289" w:rsidRDefault="000A6289"/>
    <w:p w14:paraId="2C332FE6" w14:textId="77777777" w:rsidR="000A6289" w:rsidRDefault="000A6289"/>
    <w:p w14:paraId="42C1540F" w14:textId="77777777" w:rsidR="000A6289" w:rsidRDefault="000A6289"/>
    <w:sectPr w:rsidR="000A6289" w:rsidSect="000A6289">
      <w:pgSz w:w="16838" w:h="11906" w:orient="landscape"/>
      <w:pgMar w:top="1066" w:right="1327" w:bottom="1123" w:left="1327" w:header="851" w:footer="992" w:gutter="0"/>
      <w:cols w:space="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C7757" w14:textId="77777777" w:rsidR="00455448" w:rsidRDefault="00455448" w:rsidP="00303839">
      <w:r>
        <w:separator/>
      </w:r>
    </w:p>
  </w:endnote>
  <w:endnote w:type="continuationSeparator" w:id="0">
    <w:p w14:paraId="18802C80" w14:textId="77777777" w:rsidR="00455448" w:rsidRDefault="00455448" w:rsidP="0030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FDBEC15-5B8F-40B8-9EB6-9F26E0E9B89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50031" w14:textId="77777777" w:rsidR="00455448" w:rsidRDefault="00455448" w:rsidP="00303839">
      <w:r>
        <w:separator/>
      </w:r>
    </w:p>
  </w:footnote>
  <w:footnote w:type="continuationSeparator" w:id="0">
    <w:p w14:paraId="62BF6D39" w14:textId="77777777" w:rsidR="00455448" w:rsidRDefault="00455448" w:rsidP="0030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64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VkYzljZmY1OGYwODdlNzZjMDk3M2YzMWU4Mzk1MWIifQ=="/>
  </w:docVars>
  <w:rsids>
    <w:rsidRoot w:val="785F635A"/>
    <w:rsid w:val="000873E0"/>
    <w:rsid w:val="000A6289"/>
    <w:rsid w:val="0012762C"/>
    <w:rsid w:val="001E74DA"/>
    <w:rsid w:val="001F5060"/>
    <w:rsid w:val="00223373"/>
    <w:rsid w:val="00281035"/>
    <w:rsid w:val="002C56B6"/>
    <w:rsid w:val="002F3F85"/>
    <w:rsid w:val="00303839"/>
    <w:rsid w:val="00305E4C"/>
    <w:rsid w:val="00377699"/>
    <w:rsid w:val="003A1D7C"/>
    <w:rsid w:val="003E7B1B"/>
    <w:rsid w:val="00455448"/>
    <w:rsid w:val="00510AC7"/>
    <w:rsid w:val="00516009"/>
    <w:rsid w:val="005B12DE"/>
    <w:rsid w:val="00610EED"/>
    <w:rsid w:val="0064186F"/>
    <w:rsid w:val="0074041A"/>
    <w:rsid w:val="007862B3"/>
    <w:rsid w:val="007C563C"/>
    <w:rsid w:val="007C5A8D"/>
    <w:rsid w:val="0085545D"/>
    <w:rsid w:val="00885448"/>
    <w:rsid w:val="008A7CCF"/>
    <w:rsid w:val="008F0B3E"/>
    <w:rsid w:val="00A12A3F"/>
    <w:rsid w:val="00AA6283"/>
    <w:rsid w:val="00B639B2"/>
    <w:rsid w:val="00BA62FB"/>
    <w:rsid w:val="00D26D06"/>
    <w:rsid w:val="00D459BE"/>
    <w:rsid w:val="00E417D0"/>
    <w:rsid w:val="00E44232"/>
    <w:rsid w:val="00E9498E"/>
    <w:rsid w:val="00EE7EFB"/>
    <w:rsid w:val="00F1482E"/>
    <w:rsid w:val="00F26C61"/>
    <w:rsid w:val="00FF74CB"/>
    <w:rsid w:val="0175110B"/>
    <w:rsid w:val="02BB7746"/>
    <w:rsid w:val="02E03E7A"/>
    <w:rsid w:val="07E61381"/>
    <w:rsid w:val="09CC7F17"/>
    <w:rsid w:val="16781EEC"/>
    <w:rsid w:val="184D0D01"/>
    <w:rsid w:val="19A469B5"/>
    <w:rsid w:val="19DF53B7"/>
    <w:rsid w:val="1A562709"/>
    <w:rsid w:val="217B6092"/>
    <w:rsid w:val="26D12CBA"/>
    <w:rsid w:val="275C0C77"/>
    <w:rsid w:val="2A6D6AE3"/>
    <w:rsid w:val="2F482300"/>
    <w:rsid w:val="33941500"/>
    <w:rsid w:val="35122765"/>
    <w:rsid w:val="3E014244"/>
    <w:rsid w:val="3E2E79D4"/>
    <w:rsid w:val="44425279"/>
    <w:rsid w:val="4593272A"/>
    <w:rsid w:val="45FD0648"/>
    <w:rsid w:val="475C073D"/>
    <w:rsid w:val="49156181"/>
    <w:rsid w:val="49ED7CF1"/>
    <w:rsid w:val="4B5815F1"/>
    <w:rsid w:val="4B732488"/>
    <w:rsid w:val="4EC0581A"/>
    <w:rsid w:val="52A94B40"/>
    <w:rsid w:val="563C1739"/>
    <w:rsid w:val="5FE14488"/>
    <w:rsid w:val="6CDA5ADC"/>
    <w:rsid w:val="6D886BAD"/>
    <w:rsid w:val="713C7422"/>
    <w:rsid w:val="7525419E"/>
    <w:rsid w:val="77C56205"/>
    <w:rsid w:val="785F635A"/>
    <w:rsid w:val="7951644F"/>
    <w:rsid w:val="7C1D1021"/>
    <w:rsid w:val="7F70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5E4D7"/>
  <w15:docId w15:val="{914F4F69-94F6-4CC0-93A8-865C2C1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2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A62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A62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A628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ZHAOBAISU</dc:creator>
  <cp:lastModifiedBy>逸寒 徐</cp:lastModifiedBy>
  <cp:revision>18</cp:revision>
  <cp:lastPrinted>2024-06-21T01:03:00Z</cp:lastPrinted>
  <dcterms:created xsi:type="dcterms:W3CDTF">2019-10-30T07:35:00Z</dcterms:created>
  <dcterms:modified xsi:type="dcterms:W3CDTF">2024-06-21T10:17:00Z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EFDCD99221DF487FAA7FB84330A9D80F</vt:lpwstr>
  </property>
</Properties>
</file>